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F7" w:rsidRDefault="001D1389" w:rsidP="00460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Методические темы преподавателей школы искусств</w:t>
      </w:r>
      <w:r w:rsidR="004608F7"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1D1389" w:rsidRPr="00E55884" w:rsidRDefault="001D1389" w:rsidP="00460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5884">
        <w:rPr>
          <w:rFonts w:ascii="Times New Roman" w:hAnsi="Times New Roman" w:cs="Times New Roman"/>
          <w:b/>
          <w:sz w:val="32"/>
          <w:szCs w:val="32"/>
        </w:rPr>
        <w:t>2019-2020 учебный год</w:t>
      </w: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2126"/>
        <w:gridCol w:w="993"/>
        <w:gridCol w:w="3685"/>
        <w:gridCol w:w="1276"/>
      </w:tblGrid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ВУЗ, год окончания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368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Методическая тема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предмет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Кузнецова Галина Степановна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Средне</w:t>
            </w:r>
            <w:proofErr w:type="gramStart"/>
            <w:r w:rsidRPr="003736B1">
              <w:rPr>
                <w:rFonts w:ascii="Times New Roman" w:hAnsi="Times New Roman" w:cs="Times New Roman"/>
              </w:rPr>
              <w:t>е-</w:t>
            </w:r>
            <w:proofErr w:type="gramEnd"/>
            <w:r w:rsidRPr="003736B1">
              <w:rPr>
                <w:rFonts w:ascii="Times New Roman" w:hAnsi="Times New Roman" w:cs="Times New Roman"/>
              </w:rPr>
              <w:t xml:space="preserve"> специальное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Казанское музыкальное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училище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685" w:type="dxa"/>
          </w:tcPr>
          <w:p w:rsidR="001D1389" w:rsidRPr="003736B1" w:rsidRDefault="00FB4ACD" w:rsidP="001D1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деятельность на уроках музыки как средство развития духовно – нравственной сферы учащихся с помощью внедрения новых образовательных стандартов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Сольфеджио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 xml:space="preserve">Муз </w:t>
            </w:r>
            <w:proofErr w:type="gramStart"/>
            <w:r w:rsidRPr="003736B1">
              <w:rPr>
                <w:rFonts w:ascii="Times New Roman" w:hAnsi="Times New Roman" w:cs="Times New Roman"/>
              </w:rPr>
              <w:t>лит-</w:t>
            </w:r>
            <w:proofErr w:type="spellStart"/>
            <w:r w:rsidRPr="003736B1">
              <w:rPr>
                <w:rFonts w:ascii="Times New Roman" w:hAnsi="Times New Roman" w:cs="Times New Roman"/>
              </w:rPr>
              <w:t>ра</w:t>
            </w:r>
            <w:proofErr w:type="spellEnd"/>
            <w:proofErr w:type="gramEnd"/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proofErr w:type="spellStart"/>
            <w:r w:rsidRPr="003736B1">
              <w:rPr>
                <w:rFonts w:ascii="Times New Roman" w:hAnsi="Times New Roman" w:cs="Times New Roman"/>
              </w:rPr>
              <w:t>фортепиа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Каргина Елена Викторовна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Казанская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Государственная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Академия Культуры  и  Искусств 1997 г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685" w:type="dxa"/>
          </w:tcPr>
          <w:p w:rsidR="001D1389" w:rsidRPr="003736B1" w:rsidRDefault="004608F7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Совершенствование здоровьезберегающих  технологий на основе </w:t>
            </w:r>
            <w:r w:rsidR="00B41670">
              <w:rPr>
                <w:rFonts w:ascii="Times New Roman" w:hAnsi="Times New Roman" w:cs="Times New Roman"/>
              </w:rPr>
              <w:t>дифференцированного</w:t>
            </w:r>
            <w:r>
              <w:rPr>
                <w:rFonts w:ascii="Times New Roman" w:hAnsi="Times New Roman" w:cs="Times New Roman"/>
              </w:rPr>
              <w:t xml:space="preserve"> подхода на занятиях хореографии</w:t>
            </w:r>
            <w:r w:rsidR="00FB4AC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Хореография 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Новичкова Наталия Геннадьевна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126" w:type="dxa"/>
          </w:tcPr>
          <w:p w:rsidR="001D1389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Татарский государственный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Гуманитарно – педагогический  университет, 2007 год 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685" w:type="dxa"/>
          </w:tcPr>
          <w:p w:rsidR="001D1389" w:rsidRPr="003736B1" w:rsidRDefault="00FB4ACD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культуры певческого голоса учащихся школы искусств на основе индивидуального и дифференцированного подхода в обучении сольному и хоровому пению.</w:t>
            </w:r>
          </w:p>
        </w:tc>
        <w:tc>
          <w:tcPr>
            <w:tcW w:w="1276" w:type="dxa"/>
          </w:tcPr>
          <w:p w:rsidR="001D1389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Кротов Артем Дмитриевич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Среднее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3736B1">
              <w:rPr>
                <w:rFonts w:ascii="Times New Roman" w:hAnsi="Times New Roman" w:cs="Times New Roman"/>
              </w:rPr>
              <w:t xml:space="preserve"> специальное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Казанский  музыкальный колледж имени И..В. </w:t>
            </w:r>
            <w:proofErr w:type="spellStart"/>
            <w:r>
              <w:rPr>
                <w:rFonts w:ascii="Times New Roman" w:hAnsi="Times New Roman" w:cs="Times New Roman"/>
              </w:rPr>
              <w:t>Аухадеева</w:t>
            </w:r>
            <w:proofErr w:type="spellEnd"/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соответ</w:t>
            </w:r>
            <w:proofErr w:type="spellEnd"/>
          </w:p>
        </w:tc>
        <w:tc>
          <w:tcPr>
            <w:tcW w:w="3685" w:type="dxa"/>
          </w:tcPr>
          <w:p w:rsidR="001D1389" w:rsidRPr="003736B1" w:rsidRDefault="00FB4ACD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в репертуаре народных произведений как условие формирования патриотизма и духовно – нравственных к</w:t>
            </w:r>
            <w:r w:rsidR="00B41670">
              <w:rPr>
                <w:rFonts w:ascii="Times New Roman" w:hAnsi="Times New Roman" w:cs="Times New Roman"/>
              </w:rPr>
              <w:t xml:space="preserve">ачеств </w:t>
            </w:r>
            <w:r>
              <w:rPr>
                <w:rFonts w:ascii="Times New Roman" w:hAnsi="Times New Roman" w:cs="Times New Roman"/>
              </w:rPr>
              <w:t xml:space="preserve"> у учащихся в классе баяна и аккордеона</w:t>
            </w:r>
          </w:p>
        </w:tc>
        <w:tc>
          <w:tcPr>
            <w:tcW w:w="1276" w:type="dxa"/>
          </w:tcPr>
          <w:p w:rsidR="001D1389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Баян</w:t>
            </w:r>
          </w:p>
          <w:p w:rsidR="001D1389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Гармонь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аккордеон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Архипова Татьяна Геннадьевна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Восточная экономик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юридическая гуманитарная академия,2014 год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68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«Развитие творческих способностей и познавательного интереса на уроках 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счет применения эффективных педагогических технологий»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Подольская Наталия Геннадьевна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КГПИ музыкальный факультет 1976 год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3685" w:type="dxa"/>
          </w:tcPr>
          <w:p w:rsidR="001D1389" w:rsidRPr="003736B1" w:rsidRDefault="00FB4ACD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музыкального  вкуса у учащихся  школы искусств на занятиях хора и вокала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Анна Анатольевна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КГПИ музыкальный факультет 1981 год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3685" w:type="dxa"/>
          </w:tcPr>
          <w:p w:rsidR="001D1389" w:rsidRPr="003736B1" w:rsidRDefault="00B41670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 работы концертмейстера в хореографическом отделении школы искусств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концертмейстер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Мороз Ксения </w:t>
            </w:r>
            <w:proofErr w:type="spellStart"/>
            <w:r>
              <w:rPr>
                <w:rFonts w:ascii="Times New Roman" w:hAnsi="Times New Roman" w:cs="Times New Roman"/>
              </w:rPr>
              <w:t>Станславовна</w:t>
            </w:r>
            <w:proofErr w:type="spellEnd"/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- профессиональное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Марийский колледж культуры  и искусств имени Палантая,2016 г.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D1389" w:rsidRPr="003736B1" w:rsidRDefault="004608F7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музыкальной памяти у учащихся младших классов на занятиях по </w:t>
            </w:r>
            <w:proofErr w:type="spellStart"/>
            <w:r>
              <w:rPr>
                <w:rFonts w:ascii="Times New Roman" w:hAnsi="Times New Roman" w:cs="Times New Roman"/>
              </w:rPr>
              <w:t>блокфлейте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1D1389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Флейта</w:t>
            </w:r>
          </w:p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Анжела </w:t>
            </w:r>
            <w:proofErr w:type="spellStart"/>
            <w:r>
              <w:rPr>
                <w:rFonts w:ascii="Times New Roman" w:hAnsi="Times New Roman" w:cs="Times New Roman"/>
              </w:rPr>
              <w:t>Реаловна</w:t>
            </w:r>
            <w:proofErr w:type="spellEnd"/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Казанский государственный институт культуры  и искусства, 2015 г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D1389" w:rsidRPr="003736B1" w:rsidRDefault="00FB4ACD" w:rsidP="00B41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творческих  способностей и познавательной активности учащихся на </w:t>
            </w:r>
            <w:r w:rsidR="00B41670"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Туксанбетова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Жанель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Ерболовна</w:t>
            </w:r>
            <w:proofErr w:type="spellEnd"/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- профессиональное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Алмаатинский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музыкальный колледж имени П. Чайковского,2018 г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D1389" w:rsidRPr="003736B1" w:rsidRDefault="004608F7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основных навыков игры на фортепиано у учащихся младших классов.</w:t>
            </w:r>
          </w:p>
        </w:tc>
        <w:tc>
          <w:tcPr>
            <w:tcW w:w="127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</w:tr>
      <w:tr w:rsidR="001D1389" w:rsidRPr="003736B1" w:rsidTr="0071526B">
        <w:tc>
          <w:tcPr>
            <w:tcW w:w="425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 w:rsidRPr="003736B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Альбертовна</w:t>
            </w:r>
          </w:p>
        </w:tc>
        <w:tc>
          <w:tcPr>
            <w:tcW w:w="1134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- профессиональное</w:t>
            </w:r>
          </w:p>
        </w:tc>
        <w:tc>
          <w:tcPr>
            <w:tcW w:w="2126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Казанский  музыкальный колледж имени И..В. </w:t>
            </w:r>
            <w:proofErr w:type="spellStart"/>
            <w:r>
              <w:rPr>
                <w:rFonts w:ascii="Times New Roman" w:hAnsi="Times New Roman" w:cs="Times New Roman"/>
              </w:rPr>
              <w:t>Аухадеева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2018 г.</w:t>
            </w:r>
          </w:p>
        </w:tc>
        <w:tc>
          <w:tcPr>
            <w:tcW w:w="993" w:type="dxa"/>
          </w:tcPr>
          <w:p w:rsidR="001D1389" w:rsidRPr="003736B1" w:rsidRDefault="001D1389" w:rsidP="007152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1D1389" w:rsidRPr="003736B1" w:rsidRDefault="00B41670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Приёмы и методы творческой активности учащихся на занятиях в классе гитары</w:t>
            </w:r>
          </w:p>
        </w:tc>
        <w:tc>
          <w:tcPr>
            <w:tcW w:w="1276" w:type="dxa"/>
          </w:tcPr>
          <w:p w:rsidR="001D1389" w:rsidRPr="003736B1" w:rsidRDefault="00B41670" w:rsidP="007152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гитара</w:t>
            </w:r>
          </w:p>
        </w:tc>
      </w:tr>
    </w:tbl>
    <w:p w:rsidR="001D1389" w:rsidRPr="003736B1" w:rsidRDefault="001D1389" w:rsidP="001D1389">
      <w:pPr>
        <w:rPr>
          <w:rFonts w:ascii="Times New Roman" w:hAnsi="Times New Roman" w:cs="Times New Roman"/>
          <w:b/>
        </w:rPr>
      </w:pPr>
    </w:p>
    <w:p w:rsidR="00964EE5" w:rsidRDefault="00964EE5"/>
    <w:sectPr w:rsidR="0096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DE"/>
    <w:rsid w:val="001D1389"/>
    <w:rsid w:val="004608F7"/>
    <w:rsid w:val="00964EE5"/>
    <w:rsid w:val="00B41670"/>
    <w:rsid w:val="00C801DE"/>
    <w:rsid w:val="00FB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13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2020-02-20T12:31:00Z</dcterms:created>
  <dcterms:modified xsi:type="dcterms:W3CDTF">2020-02-20T13:07:00Z</dcterms:modified>
</cp:coreProperties>
</file>